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2B7" w:rsidRPr="00B942B7" w:rsidRDefault="00B942B7" w:rsidP="00B942B7">
      <w:r w:rsidRPr="00B942B7">
        <w:fldChar w:fldCharType="begin"/>
      </w:r>
      <w:r w:rsidRPr="00B942B7">
        <w:instrText xml:space="preserve"> HYPERLINK "https://www.camerecole.org/examens/2053-epreuve-d-anglais-au-baccalaureat-c-d-e-et-ti-2023.html" </w:instrText>
      </w:r>
      <w:r w:rsidRPr="00B942B7">
        <w:fldChar w:fldCharType="separate"/>
      </w:r>
      <w:r w:rsidRPr="00B942B7">
        <w:rPr>
          <w:rStyle w:val="Hyperlink"/>
          <w:b/>
          <w:bCs/>
        </w:rPr>
        <w:br/>
      </w:r>
      <w:proofErr w:type="spellStart"/>
      <w:r w:rsidRPr="00B942B7">
        <w:rPr>
          <w:rStyle w:val="Hyperlink"/>
          <w:b/>
          <w:bCs/>
        </w:rPr>
        <w:t>Épreuve</w:t>
      </w:r>
      <w:proofErr w:type="spellEnd"/>
      <w:r w:rsidRPr="00B942B7">
        <w:rPr>
          <w:rStyle w:val="Hyperlink"/>
          <w:b/>
          <w:bCs/>
        </w:rPr>
        <w:t xml:space="preserve"> </w:t>
      </w:r>
      <w:proofErr w:type="spellStart"/>
      <w:r w:rsidRPr="00B942B7">
        <w:rPr>
          <w:rStyle w:val="Hyperlink"/>
          <w:b/>
          <w:bCs/>
        </w:rPr>
        <w:t>d’anglais</w:t>
      </w:r>
      <w:proofErr w:type="spellEnd"/>
      <w:r w:rsidRPr="00B942B7">
        <w:rPr>
          <w:rStyle w:val="Hyperlink"/>
          <w:b/>
          <w:bCs/>
        </w:rPr>
        <w:t xml:space="preserve"> au </w:t>
      </w:r>
      <w:proofErr w:type="spellStart"/>
      <w:r w:rsidRPr="00B942B7">
        <w:rPr>
          <w:rStyle w:val="Hyperlink"/>
          <w:b/>
          <w:bCs/>
        </w:rPr>
        <w:t>baccalauréat</w:t>
      </w:r>
      <w:proofErr w:type="spellEnd"/>
      <w:r w:rsidRPr="00B942B7">
        <w:rPr>
          <w:rStyle w:val="Hyperlink"/>
          <w:b/>
          <w:bCs/>
        </w:rPr>
        <w:t xml:space="preserve"> C, D, E et TI 2023</w:t>
      </w:r>
      <w:r w:rsidRPr="00B942B7">
        <w:fldChar w:fldCharType="end"/>
      </w:r>
    </w:p>
    <w:p w:rsidR="00B942B7" w:rsidRPr="00B942B7" w:rsidRDefault="00B942B7" w:rsidP="00B942B7">
      <w:r w:rsidRPr="00B942B7">
        <w:rPr>
          <w:b/>
          <w:bCs/>
        </w:rPr>
        <w:t>SECTION A: GRAMMAR (10 MARKS)</w:t>
      </w:r>
    </w:p>
    <w:p w:rsidR="00B942B7" w:rsidRPr="00B942B7" w:rsidRDefault="00B942B7" w:rsidP="00B942B7">
      <w:r w:rsidRPr="00B942B7">
        <w:rPr>
          <w:b/>
          <w:bCs/>
        </w:rPr>
        <w:t xml:space="preserve">1- Miss Liza is undergoing a job interview, complete the dialogue between Liza and her interweaver </w:t>
      </w:r>
      <w:proofErr w:type="spellStart"/>
      <w:r w:rsidRPr="00B942B7">
        <w:rPr>
          <w:b/>
          <w:bCs/>
        </w:rPr>
        <w:t>Mr</w:t>
      </w:r>
      <w:proofErr w:type="spellEnd"/>
      <w:r w:rsidRPr="00B942B7">
        <w:rPr>
          <w:b/>
          <w:bCs/>
        </w:rPr>
        <w:t xml:space="preserve"> T odd</w:t>
      </w:r>
      <w:r w:rsidRPr="00B942B7">
        <w:t>. </w:t>
      </w:r>
      <w:r w:rsidRPr="00B942B7">
        <w:rPr>
          <w:b/>
          <w:bCs/>
        </w:rPr>
        <w:t>(5 marks)</w:t>
      </w:r>
    </w:p>
    <w:p w:rsidR="00B942B7" w:rsidRPr="00B942B7" w:rsidRDefault="00B942B7" w:rsidP="00B942B7">
      <w:r w:rsidRPr="00B942B7">
        <w:t>1) Am/was;</w:t>
      </w:r>
      <w:r w:rsidRPr="00B942B7">
        <w:br/>
        <w:t>2) Best / most reliable;</w:t>
      </w:r>
      <w:r w:rsidRPr="00B942B7">
        <w:br/>
        <w:t>3) Aren’t you?</w:t>
      </w:r>
      <w:r w:rsidRPr="00B942B7">
        <w:br/>
        <w:t>4) Will;</w:t>
      </w:r>
      <w:r w:rsidRPr="00B942B7">
        <w:br/>
        <w:t>5) To.</w:t>
      </w:r>
    </w:p>
    <w:p w:rsidR="00B942B7" w:rsidRPr="00B942B7" w:rsidRDefault="00B942B7" w:rsidP="00B942B7">
      <w:r w:rsidRPr="00B942B7">
        <w:rPr>
          <w:i/>
          <w:iCs/>
        </w:rPr>
        <w:t>II. Complete each sentence below with the correct form of the word in the brackets.</w:t>
      </w:r>
      <w:r w:rsidRPr="00B942B7">
        <w:t> </w:t>
      </w:r>
      <w:r w:rsidRPr="00B942B7">
        <w:rPr>
          <w:b/>
          <w:bCs/>
        </w:rPr>
        <w:t>(5 marks)</w:t>
      </w:r>
    </w:p>
    <w:p w:rsidR="00B942B7" w:rsidRPr="00B942B7" w:rsidRDefault="00B942B7" w:rsidP="00B942B7">
      <w:r w:rsidRPr="00B942B7">
        <w:t>1) will have been working;</w:t>
      </w:r>
      <w:r w:rsidRPr="00B942B7">
        <w:br/>
        <w:t>2) Dancing;</w:t>
      </w:r>
      <w:r w:rsidRPr="00B942B7">
        <w:br/>
        <w:t>3) Is spent;</w:t>
      </w:r>
      <w:r w:rsidRPr="00B942B7">
        <w:br/>
        <w:t>4) Are rigging;</w:t>
      </w:r>
      <w:r w:rsidRPr="00B942B7">
        <w:br/>
        <w:t xml:space="preserve">5) </w:t>
      </w:r>
      <w:proofErr w:type="spellStart"/>
      <w:r w:rsidRPr="00B942B7">
        <w:t>Watvhing</w:t>
      </w:r>
      <w:proofErr w:type="spellEnd"/>
      <w:r w:rsidRPr="00B942B7">
        <w:t>.</w:t>
      </w:r>
    </w:p>
    <w:p w:rsidR="00B942B7" w:rsidRPr="00B942B7" w:rsidRDefault="00B942B7" w:rsidP="00B942B7">
      <w:r w:rsidRPr="00B942B7">
        <w:rPr>
          <w:b/>
          <w:bCs/>
        </w:rPr>
        <w:t>SECTION B: VOCABULARY (10 MARKS)</w:t>
      </w:r>
    </w:p>
    <w:p w:rsidR="00B942B7" w:rsidRPr="00B942B7" w:rsidRDefault="00B942B7" w:rsidP="00B942B7">
      <w:r w:rsidRPr="00B942B7">
        <w:rPr>
          <w:b/>
          <w:bCs/>
          <w:i/>
          <w:iCs/>
        </w:rPr>
        <w:t>1- Complete the text below with appropriate words chosen from those in the box to make the text meaningful. There are more words than you will need. Use each word only once. (5 marks)</w:t>
      </w:r>
      <w:r w:rsidRPr="00B942B7">
        <w:br/>
        <w:t>1) Confinement;</w:t>
      </w:r>
      <w:r w:rsidRPr="00B942B7">
        <w:br/>
        <w:t>2) observed;</w:t>
      </w:r>
      <w:r w:rsidRPr="00B942B7">
        <w:br/>
        <w:t>3) Treatment;</w:t>
      </w:r>
      <w:r w:rsidRPr="00B942B7">
        <w:br/>
        <w:t>4) Women;</w:t>
      </w:r>
      <w:r w:rsidRPr="00B942B7">
        <w:br/>
        <w:t>5) Wearing.</w:t>
      </w:r>
    </w:p>
    <w:p w:rsidR="00B942B7" w:rsidRPr="00B942B7" w:rsidRDefault="00B942B7" w:rsidP="00B942B7">
      <w:r w:rsidRPr="00B942B7">
        <w:rPr>
          <w:b/>
          <w:bCs/>
          <w:i/>
          <w:iCs/>
        </w:rPr>
        <w:t>II Complete the sentences below with appropriate words of your choice to make them meaningful.</w:t>
      </w:r>
      <w:r w:rsidRPr="00B942B7">
        <w:rPr>
          <w:b/>
          <w:bCs/>
        </w:rPr>
        <w:t> (5 marks)</w:t>
      </w:r>
    </w:p>
    <w:p w:rsidR="00B942B7" w:rsidRPr="00B942B7" w:rsidRDefault="00B942B7" w:rsidP="00B942B7">
      <w:r w:rsidRPr="00B942B7">
        <w:t>1) Germs / microbes</w:t>
      </w:r>
      <w:r w:rsidRPr="00B942B7">
        <w:br/>
        <w:t>2) Volunteer;</w:t>
      </w:r>
      <w:r w:rsidRPr="00B942B7">
        <w:br/>
        <w:t>3) Connection / bundles;</w:t>
      </w:r>
      <w:r w:rsidRPr="00B942B7">
        <w:br/>
        <w:t>4) Hack / phish;</w:t>
      </w:r>
      <w:r w:rsidRPr="00B942B7">
        <w:br/>
        <w:t>5) Bilingual / multilingual.</w:t>
      </w:r>
    </w:p>
    <w:p w:rsidR="00B942B7" w:rsidRPr="00B942B7" w:rsidRDefault="00B942B7" w:rsidP="00B942B7">
      <w:r w:rsidRPr="00B942B7">
        <w:rPr>
          <w:b/>
          <w:bCs/>
        </w:rPr>
        <w:t xml:space="preserve">SECTION </w:t>
      </w:r>
      <w:proofErr w:type="gramStart"/>
      <w:r w:rsidRPr="00B942B7">
        <w:rPr>
          <w:b/>
          <w:bCs/>
        </w:rPr>
        <w:t>C :</w:t>
      </w:r>
      <w:proofErr w:type="gramEnd"/>
      <w:r w:rsidRPr="00B942B7">
        <w:rPr>
          <w:b/>
          <w:bCs/>
        </w:rPr>
        <w:t> READING COMPREHENSION / 10 marks</w:t>
      </w:r>
    </w:p>
    <w:p w:rsidR="00B942B7" w:rsidRPr="00B942B7" w:rsidRDefault="00B942B7" w:rsidP="00B942B7">
      <w:r w:rsidRPr="00B942B7">
        <w:rPr>
          <w:b/>
          <w:bCs/>
        </w:rPr>
        <w:t>1. Three different cleaning methods often attached to the label of clothing 0,5 x3 = 1,5 mark</w:t>
      </w:r>
      <w:r w:rsidRPr="00B942B7">
        <w:br/>
        <w:t>a) machine wash and dry at low temperature;</w:t>
      </w:r>
      <w:r w:rsidRPr="00B942B7">
        <w:br/>
        <w:t>b) hand wash in cold water and lay flat to dry;</w:t>
      </w:r>
      <w:r w:rsidRPr="00B942B7">
        <w:br/>
        <w:t>c) Dry clean only.</w:t>
      </w:r>
      <w:r w:rsidRPr="00B942B7">
        <w:br/>
      </w:r>
      <w:r w:rsidRPr="00B942B7">
        <w:rPr>
          <w:b/>
          <w:bCs/>
        </w:rPr>
        <w:t>2. Yes. Because the same cleaning methods will not work for all materials or fabrics/ They do not have the same composition.</w:t>
      </w:r>
      <w:r w:rsidRPr="00B942B7">
        <w:t> </w:t>
      </w:r>
      <w:r w:rsidRPr="00B942B7">
        <w:rPr>
          <w:b/>
          <w:bCs/>
        </w:rPr>
        <w:t>0,5+1,5 = 2 marks</w:t>
      </w:r>
      <w:r w:rsidRPr="00B942B7">
        <w:br/>
      </w:r>
      <w:r w:rsidRPr="00B942B7">
        <w:lastRenderedPageBreak/>
        <w:t>3. They have exactly the same properties or a fixe uniform composition</w:t>
      </w:r>
      <w:r w:rsidRPr="00B942B7">
        <w:rPr>
          <w:b/>
          <w:bCs/>
        </w:rPr>
        <w:t>. 2 marks</w:t>
      </w:r>
      <w:r w:rsidRPr="00B942B7">
        <w:br/>
        <w:t>4. Bubbles of oxygen and hydrogen gas form and rise to the surface of the water. </w:t>
      </w:r>
      <w:r w:rsidRPr="00B942B7">
        <w:rPr>
          <w:b/>
          <w:bCs/>
        </w:rPr>
        <w:t>1 mark</w:t>
      </w:r>
      <w:r w:rsidRPr="00B942B7">
        <w:br/>
        <w:t>5.a) water. </w:t>
      </w:r>
      <w:r w:rsidRPr="00B942B7">
        <w:rPr>
          <w:b/>
          <w:bCs/>
        </w:rPr>
        <w:t>1 mark</w:t>
      </w:r>
      <w:r w:rsidRPr="00B942B7">
        <w:br/>
      </w:r>
      <w:r w:rsidRPr="00B942B7">
        <w:rPr>
          <w:b/>
          <w:bCs/>
        </w:rPr>
        <w:t>6. Two main differences between a compound and a substance. (2 marks)</w:t>
      </w:r>
      <w:r w:rsidRPr="00B942B7">
        <w:br/>
        <w:t>A compound always contains two or more elements joined in a fixed proportion;</w:t>
      </w:r>
      <w:r w:rsidRPr="00B942B7">
        <w:br/>
        <w:t>A compound is made from two or more simpler substances;</w:t>
      </w:r>
      <w:r w:rsidRPr="00B942B7">
        <w:br/>
        <w:t>A compound can be broken down into simpler substances;</w:t>
      </w:r>
      <w:r w:rsidRPr="00B942B7">
        <w:br/>
        <w:t>A substance is made from only one element or one type of atom.</w:t>
      </w:r>
      <w:r w:rsidRPr="00B942B7">
        <w:br/>
        <w:t>7. There will be no fire due 1o lack of oxygen. </w:t>
      </w:r>
      <w:r w:rsidRPr="00B942B7">
        <w:rPr>
          <w:b/>
          <w:bCs/>
        </w:rPr>
        <w:t>1 mark</w:t>
      </w:r>
    </w:p>
    <w:p w:rsidR="00B942B7" w:rsidRPr="00B942B7" w:rsidRDefault="00B942B7" w:rsidP="00B942B7">
      <w:r w:rsidRPr="00B942B7">
        <w:rPr>
          <w:b/>
          <w:bCs/>
        </w:rPr>
        <w:t>SECTION D: COMPOSITION WRITING 10marks</w:t>
      </w:r>
    </w:p>
    <w:p w:rsidR="00B942B7" w:rsidRPr="00B942B7" w:rsidRDefault="00B942B7" w:rsidP="00B942B7">
      <w:r w:rsidRPr="00B942B7">
        <w:rPr>
          <w:b/>
          <w:bCs/>
        </w:rPr>
        <w:t xml:space="preserve">TOPIC </w:t>
      </w:r>
      <w:proofErr w:type="gramStart"/>
      <w:r w:rsidRPr="00B942B7">
        <w:rPr>
          <w:b/>
          <w:bCs/>
        </w:rPr>
        <w:t>1 :</w:t>
      </w:r>
      <w:proofErr w:type="gramEnd"/>
      <w:r w:rsidRPr="00B942B7">
        <w:rPr>
          <w:b/>
          <w:bCs/>
        </w:rPr>
        <w:t xml:space="preserve"> (A SPEECH)</w:t>
      </w:r>
    </w:p>
    <w:p w:rsidR="00B942B7" w:rsidRPr="00B942B7" w:rsidRDefault="00B942B7" w:rsidP="00B942B7">
      <w:r w:rsidRPr="00B942B7">
        <w:rPr>
          <w:b/>
          <w:bCs/>
        </w:rPr>
        <w:t>PRESENTATION / LAYOUT OF A SPEECH.</w:t>
      </w:r>
      <w:r w:rsidRPr="00B942B7">
        <w:t> </w:t>
      </w:r>
      <w:r w:rsidRPr="00B942B7">
        <w:rPr>
          <w:b/>
          <w:bCs/>
        </w:rPr>
        <w:t>3 marks</w:t>
      </w:r>
    </w:p>
    <w:p w:rsidR="00B942B7" w:rsidRPr="00B942B7" w:rsidRDefault="00B942B7" w:rsidP="00B942B7">
      <w:r w:rsidRPr="00B942B7">
        <w:t xml:space="preserve">-Speech presented by </w:t>
      </w:r>
      <w:proofErr w:type="spellStart"/>
      <w:r w:rsidRPr="00B942B7">
        <w:t>Nande</w:t>
      </w:r>
      <w:proofErr w:type="spellEnd"/>
      <w:r w:rsidRPr="00B942B7">
        <w:br/>
        <w:t>-On the occasion of a fund-raising ceremony.</w:t>
      </w:r>
      <w:r w:rsidRPr="00B942B7">
        <w:br/>
        <w:t>-Today This day (date)</w:t>
      </w:r>
      <w:r w:rsidRPr="00B942B7">
        <w:br/>
        <w:t>-Salutation: From the highest to the lowest. (His Royal Highness/ His/her Majesty etc.)</w:t>
      </w:r>
      <w:r w:rsidRPr="00B942B7">
        <w:br/>
        <w:t>- Dear parents/elders,</w:t>
      </w:r>
      <w:r w:rsidRPr="00B942B7">
        <w:br/>
        <w:t>- Ladies and gentlemen.</w:t>
      </w:r>
      <w:r w:rsidRPr="00B942B7">
        <w:br/>
        <w:t xml:space="preserve">- Closing: From the lowest to the highest. (Thank you for your kind attention. Long live </w:t>
      </w:r>
      <w:proofErr w:type="spellStart"/>
      <w:r w:rsidRPr="00B942B7">
        <w:t>Bafounda</w:t>
      </w:r>
      <w:proofErr w:type="spellEnd"/>
      <w:r w:rsidRPr="00B942B7">
        <w:t>, Long live Cameroon, etc.)</w:t>
      </w:r>
      <w:r w:rsidRPr="00B942B7">
        <w:br/>
      </w:r>
      <w:r w:rsidRPr="00B942B7">
        <w:rPr>
          <w:b/>
          <w:bCs/>
        </w:rPr>
        <w:t>CONTENT/RELEVANCE</w:t>
      </w:r>
      <w:r w:rsidRPr="00B942B7">
        <w:t>: (Ideas raised in the speech) </w:t>
      </w:r>
      <w:r w:rsidRPr="00B942B7">
        <w:rPr>
          <w:b/>
          <w:bCs/>
        </w:rPr>
        <w:t>2 marks</w:t>
      </w:r>
      <w:r w:rsidRPr="00B942B7">
        <w:br/>
        <w:t>- Candidates are expected to follow the guidelines given.</w:t>
      </w:r>
      <w:r w:rsidRPr="00B942B7">
        <w:br/>
        <w:t>- Coherent and logical development of ideas/ paragraphing.</w:t>
      </w:r>
      <w:r w:rsidRPr="00B942B7">
        <w:br/>
      </w:r>
      <w:r w:rsidRPr="00B942B7">
        <w:rPr>
          <w:b/>
          <w:bCs/>
        </w:rPr>
        <w:t>ACCURACY: 3 marks</w:t>
      </w:r>
      <w:r w:rsidRPr="00B942B7">
        <w:br/>
        <w:t>Good syntax, appropriate use of grammar, good use of vocabulary, good punctuation and spelling.</w:t>
      </w:r>
    </w:p>
    <w:p w:rsidR="00B942B7" w:rsidRPr="00B942B7" w:rsidRDefault="00B942B7" w:rsidP="00B942B7">
      <w:r w:rsidRPr="00B942B7">
        <w:rPr>
          <w:b/>
          <w:bCs/>
        </w:rPr>
        <w:t>TOOPIC 2 (EXPOSITORY)</w:t>
      </w:r>
    </w:p>
    <w:p w:rsidR="00B942B7" w:rsidRPr="00B942B7" w:rsidRDefault="00B942B7" w:rsidP="00B942B7">
      <w:r w:rsidRPr="00B942B7">
        <w:rPr>
          <w:b/>
          <w:bCs/>
        </w:rPr>
        <w:t>CONTENT / RELEVANCE 3 marks</w:t>
      </w:r>
      <w:r w:rsidRPr="00B942B7">
        <w:br/>
        <w:t>Ideas related to the topic</w:t>
      </w:r>
      <w:r w:rsidRPr="00B942B7">
        <w:br/>
      </w:r>
      <w:r w:rsidRPr="00B942B7">
        <w:rPr>
          <w:b/>
          <w:bCs/>
        </w:rPr>
        <w:t>COHERENCE:</w:t>
      </w:r>
      <w:r w:rsidRPr="00B942B7">
        <w:t> Logical presentation of ideas and paragraphs linked to the topic.</w:t>
      </w:r>
      <w:r w:rsidRPr="00B942B7">
        <w:rPr>
          <w:b/>
          <w:bCs/>
        </w:rPr>
        <w:t> 3 marks</w:t>
      </w:r>
      <w:r w:rsidRPr="00B942B7">
        <w:br/>
      </w:r>
      <w:r w:rsidRPr="00B942B7">
        <w:rPr>
          <w:b/>
          <w:bCs/>
        </w:rPr>
        <w:t>ACCURACY:</w:t>
      </w:r>
      <w:r w:rsidRPr="00B942B7">
        <w:t> Good syntax , appropriate use of grammar, good use of vocabulary, good punctuation and spelling.</w:t>
      </w:r>
      <w:r w:rsidRPr="00B942B7">
        <w:rPr>
          <w:b/>
          <w:bCs/>
        </w:rPr>
        <w:t> 3 marks</w:t>
      </w:r>
      <w:r w:rsidRPr="00B942B7">
        <w:br/>
      </w:r>
      <w:r w:rsidRPr="00B942B7">
        <w:rPr>
          <w:b/>
          <w:bCs/>
        </w:rPr>
        <w:t>ORIGINALITY:</w:t>
      </w:r>
      <w:r w:rsidRPr="00B942B7">
        <w:t> force of arguments, creativity. </w:t>
      </w:r>
      <w:r w:rsidRPr="00B942B7">
        <w:rPr>
          <w:b/>
          <w:bCs/>
        </w:rPr>
        <w:t>1 mark</w:t>
      </w:r>
    </w:p>
    <w:p w:rsidR="00B942B7" w:rsidRPr="00B942B7" w:rsidRDefault="00B942B7" w:rsidP="00B942B7">
      <w:r w:rsidRPr="00B942B7">
        <w:rPr>
          <w:b/>
          <w:bCs/>
        </w:rPr>
        <w:t xml:space="preserve">TOPIC </w:t>
      </w:r>
      <w:proofErr w:type="gramStart"/>
      <w:r w:rsidRPr="00B942B7">
        <w:rPr>
          <w:b/>
          <w:bCs/>
        </w:rPr>
        <w:t>3 :</w:t>
      </w:r>
      <w:proofErr w:type="gramEnd"/>
      <w:r w:rsidRPr="00B942B7">
        <w:rPr>
          <w:b/>
          <w:bCs/>
        </w:rPr>
        <w:t xml:space="preserve"> (AN ARTICLE)</w:t>
      </w:r>
    </w:p>
    <w:p w:rsidR="00B942B7" w:rsidRPr="00B942B7" w:rsidRDefault="00B942B7" w:rsidP="00B942B7">
      <w:r w:rsidRPr="00B942B7">
        <w:rPr>
          <w:b/>
          <w:bCs/>
        </w:rPr>
        <w:t>PRESENTATION/LAYOUT</w:t>
      </w:r>
      <w:r w:rsidRPr="00B942B7">
        <w:t> </w:t>
      </w:r>
      <w:r w:rsidRPr="00B942B7">
        <w:rPr>
          <w:b/>
          <w:bCs/>
        </w:rPr>
        <w:t>3 marks</w:t>
      </w:r>
      <w:r w:rsidRPr="00B942B7">
        <w:br/>
        <w:t>The presenter, the title of the article, the date of the day, the magazine in which will be published.</w:t>
      </w:r>
      <w:r w:rsidRPr="00B942B7">
        <w:br/>
      </w:r>
      <w:r w:rsidRPr="00B942B7">
        <w:rPr>
          <w:b/>
          <w:bCs/>
        </w:rPr>
        <w:t>CONTENT/RELEYANCE:</w:t>
      </w:r>
      <w:r w:rsidRPr="00B942B7">
        <w:t> </w:t>
      </w:r>
      <w:r w:rsidRPr="00B942B7">
        <w:rPr>
          <w:b/>
          <w:bCs/>
        </w:rPr>
        <w:t>4 marks</w:t>
      </w:r>
      <w:r w:rsidRPr="00B942B7">
        <w:br/>
        <w:t>The causes and consequences of climate change.</w:t>
      </w:r>
      <w:r w:rsidRPr="00B942B7">
        <w:br/>
        <w:t>Coherent and logical development of ideas / proper paragraphing.</w:t>
      </w:r>
      <w:r w:rsidRPr="00B942B7">
        <w:br/>
      </w:r>
      <w:r w:rsidRPr="00B942B7">
        <w:rPr>
          <w:b/>
          <w:bCs/>
        </w:rPr>
        <w:t>ACCURACY:</w:t>
      </w:r>
      <w:r w:rsidRPr="00B942B7">
        <w:t> Good syntax, appropriate use of grammar, good use of vocabulary; good punctuation and spelling. </w:t>
      </w:r>
      <w:r w:rsidRPr="00B942B7">
        <w:rPr>
          <w:b/>
          <w:bCs/>
        </w:rPr>
        <w:t>3 marks</w:t>
      </w:r>
    </w:p>
    <w:p w:rsidR="00E55483" w:rsidRDefault="00E55483">
      <w:bookmarkStart w:id="0" w:name="_GoBack"/>
      <w:bookmarkEnd w:id="0"/>
    </w:p>
    <w:sectPr w:rsidR="00E55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B7"/>
    <w:rsid w:val="00B942B7"/>
    <w:rsid w:val="00E5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D67C0-22C9-4EA7-BDD5-A316216A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2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314885">
      <w:bodyDiv w:val="1"/>
      <w:marLeft w:val="0"/>
      <w:marRight w:val="0"/>
      <w:marTop w:val="0"/>
      <w:marBottom w:val="0"/>
      <w:divBdr>
        <w:top w:val="none" w:sz="0" w:space="0" w:color="auto"/>
        <w:left w:val="none" w:sz="0" w:space="0" w:color="auto"/>
        <w:bottom w:val="none" w:sz="0" w:space="0" w:color="auto"/>
        <w:right w:val="none" w:sz="0" w:space="0" w:color="auto"/>
      </w:divBdr>
      <w:divsChild>
        <w:div w:id="1645116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2024-11-04T10:24:00Z</dcterms:created>
  <dcterms:modified xsi:type="dcterms:W3CDTF">2024-11-04T10:24:00Z</dcterms:modified>
</cp:coreProperties>
</file>